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3AB1CB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3518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4DC36A46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3518">
        <w:rPr>
          <w:rFonts w:ascii="Times New Roman" w:hAnsi="Times New Roman" w:cs="Times New Roman"/>
          <w:sz w:val="28"/>
          <w:szCs w:val="28"/>
        </w:rPr>
        <w:t>Національний авіаційний університет</w:t>
      </w:r>
    </w:p>
    <w:p w14:paraId="5CD0DBBD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D3518">
        <w:rPr>
          <w:rFonts w:ascii="Times New Roman" w:hAnsi="Times New Roman" w:cs="Times New Roman"/>
          <w:sz w:val="28"/>
          <w:szCs w:val="28"/>
        </w:rPr>
        <w:t>Факультет к</w:t>
      </w:r>
      <w:r w:rsidRPr="00BD3518">
        <w:rPr>
          <w:rFonts w:ascii="Times New Roman" w:hAnsi="Times New Roman" w:cs="Times New Roman"/>
          <w:sz w:val="28"/>
          <w:szCs w:val="28"/>
          <w:lang w:val="uk-UA"/>
        </w:rPr>
        <w:t>ібербезпеки, комп’ютерної та програмної інженерії</w:t>
      </w:r>
    </w:p>
    <w:p w14:paraId="538AD978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D3518">
        <w:rPr>
          <w:rFonts w:ascii="Times New Roman" w:hAnsi="Times New Roman" w:cs="Times New Roman"/>
          <w:sz w:val="28"/>
          <w:szCs w:val="28"/>
          <w:lang w:val="uk-UA"/>
        </w:rPr>
        <w:t>Кафедра інженерії програмного забезпечення</w:t>
      </w:r>
    </w:p>
    <w:p w14:paraId="10C5BB72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CB4B8A4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C1C3636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15865CC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  <w:lang w:val="uk-UA"/>
        </w:rPr>
      </w:pPr>
      <w:r w:rsidRPr="00BD3518">
        <w:rPr>
          <w:rFonts w:ascii="Times New Roman" w:hAnsi="Times New Roman" w:cs="Times New Roman"/>
          <w:sz w:val="36"/>
          <w:szCs w:val="36"/>
          <w:lang w:val="uk-UA"/>
        </w:rPr>
        <w:t>Бази даних</w:t>
      </w:r>
    </w:p>
    <w:p w14:paraId="27461515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BD3518">
        <w:rPr>
          <w:rFonts w:ascii="Times New Roman" w:hAnsi="Times New Roman" w:cs="Times New Roman"/>
          <w:b/>
          <w:bCs/>
          <w:sz w:val="36"/>
          <w:szCs w:val="36"/>
          <w:lang w:val="uk-UA"/>
        </w:rPr>
        <w:t>Лабораторна робота № 1.2</w:t>
      </w:r>
    </w:p>
    <w:p w14:paraId="46A39587" w14:textId="77777777" w:rsidR="00480608" w:rsidRPr="00480608" w:rsidRDefault="00480608" w:rsidP="00480608">
      <w:pPr>
        <w:spacing w:line="360" w:lineRule="auto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BD3518">
        <w:rPr>
          <w:rFonts w:ascii="Times New Roman" w:hAnsi="Times New Roman" w:cs="Times New Roman"/>
          <w:bCs/>
          <w:sz w:val="32"/>
          <w:szCs w:val="32"/>
          <w:lang w:val="uk-UA"/>
        </w:rPr>
        <w:t>«</w:t>
      </w:r>
      <w:r w:rsidRPr="00480608">
        <w:rPr>
          <w:rFonts w:ascii="Times New Roman" w:hAnsi="Times New Roman" w:cs="Times New Roman"/>
          <w:bCs/>
          <w:sz w:val="32"/>
          <w:szCs w:val="32"/>
        </w:rPr>
        <w:t>СТВОРЕННЯ, ЗМІНА ТА ВИДАЛЕННЯ ТАБЛИЦЬ</w:t>
      </w:r>
    </w:p>
    <w:p w14:paraId="0CAC4027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bCs/>
          <w:sz w:val="32"/>
          <w:szCs w:val="32"/>
          <w:lang w:val="uk-UA"/>
        </w:rPr>
      </w:pPr>
      <w:r w:rsidRPr="00480608">
        <w:rPr>
          <w:rFonts w:ascii="Times New Roman" w:hAnsi="Times New Roman" w:cs="Times New Roman"/>
          <w:bCs/>
          <w:sz w:val="32"/>
          <w:szCs w:val="32"/>
        </w:rPr>
        <w:t xml:space="preserve">В </w:t>
      </w:r>
      <w:r w:rsidRPr="00BD3518">
        <w:rPr>
          <w:rFonts w:ascii="Times New Roman" w:hAnsi="Times New Roman" w:cs="Times New Roman"/>
          <w:bCs/>
          <w:sz w:val="32"/>
          <w:szCs w:val="32"/>
          <w:lang w:val="en-US"/>
        </w:rPr>
        <w:t>SQL</w:t>
      </w:r>
      <w:r w:rsidRPr="00480608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Pr="00BD3518">
        <w:rPr>
          <w:rFonts w:ascii="Times New Roman" w:hAnsi="Times New Roman" w:cs="Times New Roman"/>
          <w:bCs/>
          <w:sz w:val="32"/>
          <w:szCs w:val="32"/>
          <w:lang w:val="en-US"/>
        </w:rPr>
        <w:t>ORACLE</w:t>
      </w:r>
      <w:r w:rsidRPr="00BD3518">
        <w:rPr>
          <w:rFonts w:ascii="Times New Roman" w:hAnsi="Times New Roman" w:cs="Times New Roman"/>
          <w:bCs/>
          <w:sz w:val="32"/>
          <w:szCs w:val="32"/>
          <w:lang w:val="uk-UA"/>
        </w:rPr>
        <w:t>»</w:t>
      </w:r>
    </w:p>
    <w:p w14:paraId="4725BF0E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E1F6058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4BFC4CB" w14:textId="77777777" w:rsidR="00480608" w:rsidRPr="00BD3518" w:rsidRDefault="00480608" w:rsidP="0048060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2BED7BC2" w14:textId="77777777" w:rsidR="00480608" w:rsidRPr="00BD3518" w:rsidRDefault="00480608" w:rsidP="0048060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BD3518">
        <w:rPr>
          <w:rFonts w:ascii="Times New Roman" w:hAnsi="Times New Roman" w:cs="Times New Roman"/>
          <w:sz w:val="28"/>
          <w:szCs w:val="28"/>
          <w:lang w:val="uk-UA"/>
        </w:rPr>
        <w:t>Розробила: студентка ПІ-322б</w:t>
      </w:r>
    </w:p>
    <w:p w14:paraId="50B19D6A" w14:textId="77777777" w:rsidR="00480608" w:rsidRPr="00BD3518" w:rsidRDefault="00480608" w:rsidP="00480608">
      <w:pPr>
        <w:spacing w:line="360" w:lineRule="auto"/>
        <w:jc w:val="right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D3518">
        <w:rPr>
          <w:rFonts w:ascii="Times New Roman" w:hAnsi="Times New Roman" w:cs="Times New Roman"/>
          <w:i/>
          <w:sz w:val="28"/>
          <w:szCs w:val="28"/>
          <w:lang w:val="uk-UA"/>
        </w:rPr>
        <w:t>Лясковська Варвара Юріївна</w:t>
      </w:r>
    </w:p>
    <w:p w14:paraId="48F0C07A" w14:textId="77777777" w:rsidR="00480608" w:rsidRPr="00BD3518" w:rsidRDefault="00480608" w:rsidP="0048060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BD3518">
        <w:rPr>
          <w:rFonts w:ascii="Times New Roman" w:hAnsi="Times New Roman" w:cs="Times New Roman"/>
          <w:sz w:val="28"/>
          <w:szCs w:val="28"/>
          <w:lang w:val="uk-UA"/>
        </w:rPr>
        <w:t xml:space="preserve">Перевірила: </w:t>
      </w:r>
      <w:r w:rsidRPr="00BD3518">
        <w:rPr>
          <w:rFonts w:ascii="Times New Roman" w:hAnsi="Times New Roman" w:cs="Times New Roman"/>
          <w:i/>
          <w:sz w:val="28"/>
          <w:szCs w:val="28"/>
          <w:lang w:val="uk-UA"/>
        </w:rPr>
        <w:t>Марченко І. М.</w:t>
      </w:r>
    </w:p>
    <w:p w14:paraId="5714E169" w14:textId="77777777" w:rsidR="00480608" w:rsidRPr="00BD3518" w:rsidRDefault="00480608" w:rsidP="0048060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71851DC" w14:textId="77777777" w:rsidR="00480608" w:rsidRPr="00BD3518" w:rsidRDefault="00480608" w:rsidP="0048060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B094128" w14:textId="77777777" w:rsidR="00480608" w:rsidRPr="00BD3518" w:rsidRDefault="00480608" w:rsidP="0048060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0D158C60" w14:textId="77777777" w:rsidR="00480608" w:rsidRPr="00BD3518" w:rsidRDefault="00480608" w:rsidP="004806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D3518">
        <w:rPr>
          <w:rFonts w:ascii="Times New Roman" w:hAnsi="Times New Roman" w:cs="Times New Roman"/>
          <w:sz w:val="28"/>
          <w:szCs w:val="28"/>
          <w:lang w:val="uk-UA"/>
        </w:rPr>
        <w:t>Київ 2020</w:t>
      </w:r>
    </w:p>
    <w:p w14:paraId="0EB7077C" w14:textId="77777777" w:rsidR="00480608" w:rsidRPr="00BD3518" w:rsidRDefault="00480608" w:rsidP="00480608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BD3518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Варіант №14 (ПС диспетчера таксі)</w:t>
      </w:r>
    </w:p>
    <w:p w14:paraId="1EA6D3E6" w14:textId="77777777" w:rsidR="00480608" w:rsidRPr="00BD3518" w:rsidRDefault="00480608" w:rsidP="00480608">
      <w:pPr>
        <w:rPr>
          <w:rFonts w:ascii="Times New Roman" w:hAnsi="Times New Roman" w:cs="Times New Roman"/>
          <w:sz w:val="24"/>
          <w:lang w:val="uk-UA"/>
        </w:rPr>
      </w:pPr>
      <w:r w:rsidRPr="00BD3518">
        <w:rPr>
          <w:rFonts w:ascii="Times New Roman" w:hAnsi="Times New Roman" w:cs="Times New Roman"/>
          <w:sz w:val="24"/>
          <w:lang w:val="uk-UA"/>
        </w:rPr>
        <w:t xml:space="preserve">Мета </w:t>
      </w:r>
      <w:r w:rsidRPr="00BD3518">
        <w:rPr>
          <w:rFonts w:ascii="Times New Roman" w:hAnsi="Times New Roman" w:cs="Times New Roman"/>
          <w:sz w:val="24"/>
        </w:rPr>
        <w:t xml:space="preserve">: </w:t>
      </w:r>
      <w:r w:rsidRPr="00BD3518">
        <w:rPr>
          <w:rFonts w:ascii="Times New Roman" w:hAnsi="Times New Roman" w:cs="Times New Roman"/>
          <w:sz w:val="24"/>
          <w:lang w:val="uk-UA"/>
        </w:rPr>
        <w:t>вивчити можливості SQL Oracle по створенню, зміні та видаленню таблиць. Набути практичного досвіду по</w:t>
      </w:r>
      <w:r w:rsidRPr="00BD3518">
        <w:rPr>
          <w:rFonts w:ascii="Times New Roman" w:hAnsi="Times New Roman" w:cs="Times New Roman"/>
          <w:sz w:val="24"/>
        </w:rPr>
        <w:t xml:space="preserve"> </w:t>
      </w:r>
      <w:r w:rsidRPr="00BD3518">
        <w:rPr>
          <w:rFonts w:ascii="Times New Roman" w:hAnsi="Times New Roman" w:cs="Times New Roman"/>
          <w:sz w:val="24"/>
          <w:lang w:val="uk-UA"/>
        </w:rPr>
        <w:t>створенню, зміні і видаленню таблиць в SQL * Plus.</w:t>
      </w:r>
    </w:p>
    <w:p w14:paraId="011BECB6" w14:textId="77777777" w:rsidR="00480608" w:rsidRPr="00BD3518" w:rsidRDefault="00480608" w:rsidP="00480608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BD3518">
        <w:rPr>
          <w:rFonts w:ascii="Times New Roman" w:hAnsi="Times New Roman" w:cs="Times New Roman"/>
          <w:sz w:val="28"/>
          <w:lang w:val="uk-UA"/>
        </w:rPr>
        <w:t>Частина 1</w:t>
      </w:r>
    </w:p>
    <w:p w14:paraId="2754A08A" w14:textId="77777777" w:rsidR="00480608" w:rsidRPr="00BD3518" w:rsidRDefault="00480608" w:rsidP="00480608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BD3518">
        <w:rPr>
          <w:rFonts w:ascii="Times New Roman" w:hAnsi="Times New Roman" w:cs="Times New Roman"/>
          <w:noProof/>
          <w:sz w:val="28"/>
          <w:lang w:eastAsia="ko-KR"/>
        </w:rPr>
        <w:drawing>
          <wp:inline distT="0" distB="0" distL="0" distR="0" wp14:anchorId="16D8A0CA" wp14:editId="0F9D20A8">
            <wp:extent cx="4398818" cy="4467845"/>
            <wp:effectExtent l="0" t="0" r="190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436" r="10159" b="1367"/>
                    <a:stretch/>
                  </pic:blipFill>
                  <pic:spPr bwMode="auto">
                    <a:xfrm>
                      <a:off x="0" y="0"/>
                      <a:ext cx="4422032" cy="449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D3518">
        <w:rPr>
          <w:rFonts w:ascii="Times New Roman" w:hAnsi="Times New Roman" w:cs="Times New Roman"/>
          <w:noProof/>
          <w:sz w:val="28"/>
          <w:lang w:eastAsia="ko-KR"/>
        </w:rPr>
        <w:drawing>
          <wp:inline distT="0" distB="0" distL="0" distR="0" wp14:anchorId="19FA7425" wp14:editId="3846823D">
            <wp:extent cx="4412673" cy="2623820"/>
            <wp:effectExtent l="0" t="0" r="698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751" t="2320" r="6111" b="-1"/>
                    <a:stretch/>
                  </pic:blipFill>
                  <pic:spPr bwMode="auto">
                    <a:xfrm>
                      <a:off x="0" y="0"/>
                      <a:ext cx="4508508" cy="268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F9E3B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2A862972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77F0BAC6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  <w:r w:rsidRPr="00BD3518">
        <w:rPr>
          <w:rFonts w:ascii="Times New Roman" w:hAnsi="Times New Roman" w:cs="Times New Roman"/>
          <w:noProof/>
          <w:lang w:eastAsia="ko-KR"/>
        </w:rPr>
        <w:lastRenderedPageBreak/>
        <w:drawing>
          <wp:inline distT="0" distB="0" distL="0" distR="0" wp14:anchorId="03FF2CFD" wp14:editId="6F6D9CAE">
            <wp:extent cx="1703349" cy="30182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258" t="19213" r="67688" b="20765"/>
                    <a:stretch/>
                  </pic:blipFill>
                  <pic:spPr bwMode="auto">
                    <a:xfrm>
                      <a:off x="0" y="0"/>
                      <a:ext cx="1739966" cy="308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ab/>
      </w:r>
      <w:r>
        <w:rPr>
          <w:rFonts w:ascii="Times New Roman" w:hAnsi="Times New Roman" w:cs="Times New Roman"/>
          <w:noProof/>
          <w:lang w:val="en-US"/>
        </w:rPr>
        <w:tab/>
      </w:r>
      <w:r w:rsidRPr="00BD3518">
        <w:rPr>
          <w:rFonts w:ascii="Times New Roman" w:hAnsi="Times New Roman" w:cs="Times New Roman"/>
          <w:noProof/>
          <w:lang w:eastAsia="ko-KR"/>
        </w:rPr>
        <w:drawing>
          <wp:inline distT="0" distB="0" distL="0" distR="0" wp14:anchorId="5B20B6F2" wp14:editId="111745F2">
            <wp:extent cx="1890574" cy="302693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80" t="19014" r="65572" b="21361"/>
                    <a:stretch/>
                  </pic:blipFill>
                  <pic:spPr bwMode="auto">
                    <a:xfrm>
                      <a:off x="0" y="0"/>
                      <a:ext cx="1978869" cy="316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ab/>
      </w:r>
      <w:r w:rsidRPr="00BD3518">
        <w:rPr>
          <w:rFonts w:ascii="Times New Roman" w:hAnsi="Times New Roman" w:cs="Times New Roman"/>
          <w:noProof/>
          <w:lang w:eastAsia="ko-KR"/>
        </w:rPr>
        <w:drawing>
          <wp:inline distT="0" distB="0" distL="0" distR="0" wp14:anchorId="44E31B32" wp14:editId="5797358A">
            <wp:extent cx="1110615" cy="30314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146" t="18222" r="73261" b="15819"/>
                    <a:stretch/>
                  </pic:blipFill>
                  <pic:spPr bwMode="auto">
                    <a:xfrm>
                      <a:off x="0" y="0"/>
                      <a:ext cx="1148334" cy="313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F1348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use db_lab3;</w:t>
      </w:r>
    </w:p>
    <w:p w14:paraId="79C36514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</w:p>
    <w:p w14:paraId="5809ABBF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CREATE TABLE FACULTY</w:t>
      </w:r>
    </w:p>
    <w:p w14:paraId="060EA56B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(</w:t>
      </w:r>
    </w:p>
    <w:p w14:paraId="7AECA3FA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FacNoPK decimal,</w:t>
      </w:r>
    </w:p>
    <w:p w14:paraId="635BB12B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Name char(20),</w:t>
      </w:r>
    </w:p>
    <w:p w14:paraId="4FA8A87E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Building char(5)</w:t>
      </w:r>
    </w:p>
    <w:p w14:paraId="1454DCDE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);</w:t>
      </w:r>
    </w:p>
    <w:p w14:paraId="16A9E42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0EA1714D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CREATE TABLE DEPARTMENT</w:t>
      </w:r>
    </w:p>
    <w:p w14:paraId="628449FF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(</w:t>
      </w:r>
    </w:p>
    <w:p w14:paraId="0817B03B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DepNoPK decimal,</w:t>
      </w:r>
    </w:p>
    <w:p w14:paraId="0FD06CD3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FacNoFK decimal,</w:t>
      </w:r>
    </w:p>
    <w:p w14:paraId="49EBA6A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Name varchar(50),</w:t>
      </w:r>
    </w:p>
    <w:p w14:paraId="70644F5E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HeadFK varchar(50),</w:t>
      </w:r>
    </w:p>
    <w:p w14:paraId="5345C408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Building decimal(2),</w:t>
      </w:r>
    </w:p>
    <w:p w14:paraId="367E3C8D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Fund decimal(7,2)</w:t>
      </w:r>
    </w:p>
    <w:p w14:paraId="23E5B84E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);</w:t>
      </w:r>
    </w:p>
    <w:p w14:paraId="3EDC3BF6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21F52BFA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CREATE TABLE TEACHER</w:t>
      </w:r>
    </w:p>
    <w:p w14:paraId="55A4E6F7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(</w:t>
      </w:r>
    </w:p>
    <w:p w14:paraId="323D8712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TchNoPK decimal,</w:t>
      </w:r>
    </w:p>
    <w:p w14:paraId="7D73823F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DepNoFK decimal,</w:t>
      </w:r>
    </w:p>
    <w:p w14:paraId="53589A6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Name varchar(50),</w:t>
      </w:r>
    </w:p>
    <w:p w14:paraId="09275FDF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Post varchar(20),</w:t>
      </w:r>
    </w:p>
    <w:p w14:paraId="46959F5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Tel char(7),</w:t>
      </w:r>
    </w:p>
    <w:p w14:paraId="750DADD4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Hiredate date</w:t>
      </w:r>
    </w:p>
    <w:p w14:paraId="28D2A23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);</w:t>
      </w:r>
    </w:p>
    <w:p w14:paraId="33A4F52A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5A5E0B0C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CREATE TABLE SGROUP</w:t>
      </w:r>
    </w:p>
    <w:p w14:paraId="64DAAD70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(</w:t>
      </w:r>
    </w:p>
    <w:p w14:paraId="343C98F9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GrpNoPK decimal,</w:t>
      </w:r>
    </w:p>
    <w:p w14:paraId="13C568E5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DepNoFK decimal,</w:t>
      </w:r>
    </w:p>
    <w:p w14:paraId="1755C3E7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Course char(1),</w:t>
      </w:r>
    </w:p>
    <w:p w14:paraId="50493CEC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Num char(3),</w:t>
      </w:r>
    </w:p>
    <w:p w14:paraId="24B318EE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Quantity decimal(2),</w:t>
      </w:r>
    </w:p>
    <w:p w14:paraId="05D02B38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Curator decimal</w:t>
      </w:r>
    </w:p>
    <w:p w14:paraId="1E16C522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);</w:t>
      </w:r>
    </w:p>
    <w:p w14:paraId="6A956F42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</w:p>
    <w:p w14:paraId="01DA22E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CREATE TABLE SUBJECT</w:t>
      </w:r>
    </w:p>
    <w:p w14:paraId="2878B46F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(</w:t>
      </w:r>
    </w:p>
    <w:p w14:paraId="39AEBDA0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SbjNoPK decimal,</w:t>
      </w:r>
    </w:p>
    <w:p w14:paraId="7FAD6F8C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Name varchar(50)</w:t>
      </w:r>
    </w:p>
    <w:p w14:paraId="3B9D588D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);</w:t>
      </w:r>
    </w:p>
    <w:p w14:paraId="1E5AFB75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236D7000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CREATE TABLE ROOM</w:t>
      </w:r>
    </w:p>
    <w:p w14:paraId="386E883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(</w:t>
      </w:r>
    </w:p>
    <w:p w14:paraId="036B91A0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RomNoPK decimal,</w:t>
      </w:r>
    </w:p>
    <w:p w14:paraId="50BE6816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Num decimal(4),</w:t>
      </w:r>
    </w:p>
    <w:p w14:paraId="33AC0057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Seats decimal(3)</w:t>
      </w:r>
    </w:p>
    <w:p w14:paraId="6895D61B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);</w:t>
      </w:r>
    </w:p>
    <w:p w14:paraId="5743B51B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5B87AAD8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CREATE TABLE LECTURE</w:t>
      </w:r>
    </w:p>
    <w:p w14:paraId="7EB1F8BB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(</w:t>
      </w:r>
    </w:p>
    <w:p w14:paraId="0CA01D17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TchNoFK decimal,</w:t>
      </w:r>
    </w:p>
    <w:p w14:paraId="7588B845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GrpNoFK decimal,</w:t>
      </w:r>
    </w:p>
    <w:p w14:paraId="191222C2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SbjNoFK decimal,</w:t>
      </w:r>
    </w:p>
    <w:p w14:paraId="67CC3155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RomNoFK decimal,</w:t>
      </w:r>
    </w:p>
    <w:p w14:paraId="1F8D8750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Type varchar(25),</w:t>
      </w:r>
    </w:p>
    <w:p w14:paraId="138CBE17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Day char(10)</w:t>
      </w:r>
    </w:p>
    <w:p w14:paraId="06F75AED" w14:textId="19652A69" w:rsidR="00480608" w:rsidRPr="00BD3518" w:rsidRDefault="00A748BC" w:rsidP="00A748BC">
      <w:pPr>
        <w:spacing w:after="0"/>
        <w:rPr>
          <w:rFonts w:ascii="Times New Roman" w:hAnsi="Times New Roman" w:cs="Times New Roman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);</w:t>
      </w:r>
    </w:p>
    <w:p w14:paraId="5A67F6D6" w14:textId="77777777" w:rsidR="00480608" w:rsidRPr="00BD3518" w:rsidRDefault="00480608" w:rsidP="00480608">
      <w:pPr>
        <w:spacing w:after="0"/>
        <w:rPr>
          <w:rFonts w:ascii="Times New Roman" w:hAnsi="Times New Roman" w:cs="Times New Roman"/>
          <w:sz w:val="16"/>
          <w:szCs w:val="16"/>
          <w:lang w:val="uk-UA"/>
        </w:rPr>
      </w:pPr>
    </w:p>
    <w:p w14:paraId="6175472F" w14:textId="77777777" w:rsidR="00480608" w:rsidRPr="00BD3518" w:rsidRDefault="00480608" w:rsidP="00480608">
      <w:pPr>
        <w:rPr>
          <w:rFonts w:ascii="Times New Roman" w:hAnsi="Times New Roman" w:cs="Times New Roman"/>
          <w:sz w:val="24"/>
        </w:rPr>
      </w:pPr>
      <w:r w:rsidRPr="00BD3518">
        <w:rPr>
          <w:rFonts w:ascii="Times New Roman" w:hAnsi="Times New Roman" w:cs="Times New Roman"/>
          <w:sz w:val="24"/>
        </w:rPr>
        <w:t>Результат створення таблиць:</w:t>
      </w:r>
    </w:p>
    <w:p w14:paraId="6B38AEF0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  <w:r w:rsidRPr="00BD3518">
        <w:rPr>
          <w:rFonts w:ascii="Times New Roman" w:hAnsi="Times New Roman" w:cs="Times New Roman"/>
          <w:noProof/>
          <w:lang w:eastAsia="ko-KR"/>
        </w:rPr>
        <w:drawing>
          <wp:inline distT="0" distB="0" distL="0" distR="0" wp14:anchorId="5EEDC9F2" wp14:editId="63692872">
            <wp:extent cx="6325170" cy="2994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2" t="11686" r="-832" b="3539"/>
                    <a:stretch/>
                  </pic:blipFill>
                  <pic:spPr bwMode="auto">
                    <a:xfrm>
                      <a:off x="0" y="0"/>
                      <a:ext cx="6355699" cy="300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175C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17390D19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02B8487C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72C16CB3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0173FCF4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59BBD2AA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158D9C2D" w14:textId="77777777" w:rsidR="00480608" w:rsidRDefault="00480608" w:rsidP="00480608">
      <w:pPr>
        <w:rPr>
          <w:rFonts w:ascii="Times New Roman" w:hAnsi="Times New Roman" w:cs="Times New Roman"/>
          <w:sz w:val="28"/>
          <w:lang w:val="uk-UA"/>
        </w:rPr>
      </w:pPr>
    </w:p>
    <w:p w14:paraId="74AD362C" w14:textId="77777777" w:rsidR="00480608" w:rsidRPr="00BD3518" w:rsidRDefault="00480608" w:rsidP="00480608">
      <w:pPr>
        <w:rPr>
          <w:rFonts w:ascii="Times New Roman" w:hAnsi="Times New Roman" w:cs="Times New Roman"/>
          <w:sz w:val="28"/>
          <w:lang w:val="uk-UA"/>
        </w:rPr>
      </w:pPr>
      <w:r w:rsidRPr="00BD3518">
        <w:rPr>
          <w:rFonts w:ascii="Times New Roman" w:hAnsi="Times New Roman" w:cs="Times New Roman"/>
          <w:sz w:val="28"/>
          <w:lang w:val="uk-UA"/>
        </w:rPr>
        <w:lastRenderedPageBreak/>
        <w:t>Частина 2</w:t>
      </w:r>
    </w:p>
    <w:p w14:paraId="34042F4B" w14:textId="77777777" w:rsidR="00480608" w:rsidRPr="00BD3518" w:rsidRDefault="00480608" w:rsidP="00480608">
      <w:pPr>
        <w:rPr>
          <w:rFonts w:ascii="Times New Roman" w:hAnsi="Times New Roman" w:cs="Times New Roman"/>
          <w:b/>
          <w:sz w:val="28"/>
          <w:lang w:val="uk-UA"/>
        </w:rPr>
      </w:pPr>
      <w:r w:rsidRPr="00BD3518">
        <w:rPr>
          <w:rFonts w:ascii="Times New Roman" w:hAnsi="Times New Roman" w:cs="Times New Roman"/>
          <w:b/>
          <w:noProof/>
          <w:sz w:val="28"/>
          <w:lang w:eastAsia="ko-KR"/>
        </w:rPr>
        <w:drawing>
          <wp:inline distT="0" distB="0" distL="0" distR="0" wp14:anchorId="54418DF5" wp14:editId="71EFC319">
            <wp:extent cx="5203883" cy="4831080"/>
            <wp:effectExtent l="0" t="0" r="0" b="762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" r="2616" b="1195"/>
                    <a:stretch/>
                  </pic:blipFill>
                  <pic:spPr bwMode="auto">
                    <a:xfrm>
                      <a:off x="0" y="0"/>
                      <a:ext cx="5219342" cy="484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D3518">
        <w:rPr>
          <w:rFonts w:ascii="Times New Roman" w:hAnsi="Times New Roman" w:cs="Times New Roman"/>
          <w:b/>
          <w:noProof/>
          <w:sz w:val="28"/>
          <w:lang w:eastAsia="ko-KR"/>
        </w:rPr>
        <w:drawing>
          <wp:inline distT="0" distB="0" distL="0" distR="0" wp14:anchorId="161C80C8" wp14:editId="5E85454E">
            <wp:extent cx="5203825" cy="3009899"/>
            <wp:effectExtent l="0" t="0" r="0" b="635"/>
            <wp:docPr id="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37" t="2181" r="2395" b="2041"/>
                    <a:stretch/>
                  </pic:blipFill>
                  <pic:spPr bwMode="auto">
                    <a:xfrm>
                      <a:off x="0" y="0"/>
                      <a:ext cx="5230262" cy="302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72D16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05A95A7F" w14:textId="77777777" w:rsidR="00480608" w:rsidRPr="00BD3518" w:rsidRDefault="00480608" w:rsidP="00480608">
      <w:pPr>
        <w:rPr>
          <w:rFonts w:ascii="Times New Roman" w:hAnsi="Times New Roman" w:cs="Times New Roman"/>
          <w:lang w:val="uk-UA"/>
        </w:rPr>
      </w:pPr>
    </w:p>
    <w:p w14:paraId="4D0161C6" w14:textId="77777777" w:rsidR="00480608" w:rsidRPr="00BD3518" w:rsidRDefault="00480608" w:rsidP="00480608">
      <w:pPr>
        <w:rPr>
          <w:rFonts w:ascii="Times New Roman" w:hAnsi="Times New Roman" w:cs="Times New Roman"/>
          <w:noProof/>
          <w:lang w:val="en-US"/>
        </w:rPr>
      </w:pPr>
      <w:r w:rsidRPr="00BD3518">
        <w:rPr>
          <w:rFonts w:ascii="Times New Roman" w:hAnsi="Times New Roman" w:cs="Times New Roman"/>
          <w:noProof/>
          <w:lang w:eastAsia="ko-KR"/>
        </w:rPr>
        <w:lastRenderedPageBreak/>
        <w:drawing>
          <wp:inline distT="0" distB="0" distL="0" distR="0" wp14:anchorId="39C0BA92" wp14:editId="31C248D5">
            <wp:extent cx="1920240" cy="33034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991" t="18736" r="67420" b="21351"/>
                    <a:stretch/>
                  </pic:blipFill>
                  <pic:spPr bwMode="auto">
                    <a:xfrm>
                      <a:off x="0" y="0"/>
                      <a:ext cx="1937622" cy="333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ab/>
      </w:r>
      <w:r w:rsidRPr="00BD3518">
        <w:rPr>
          <w:rFonts w:ascii="Times New Roman" w:hAnsi="Times New Roman" w:cs="Times New Roman"/>
          <w:noProof/>
          <w:lang w:eastAsia="ko-KR"/>
        </w:rPr>
        <w:drawing>
          <wp:inline distT="0" distB="0" distL="0" distR="0" wp14:anchorId="0570EC66" wp14:editId="5829B070">
            <wp:extent cx="1466215" cy="3298984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744" t="18082" r="70099" b="13289"/>
                    <a:stretch/>
                  </pic:blipFill>
                  <pic:spPr bwMode="auto">
                    <a:xfrm>
                      <a:off x="0" y="0"/>
                      <a:ext cx="1470699" cy="330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32AEE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use db_lab3;</w:t>
      </w:r>
    </w:p>
    <w:p w14:paraId="2512C687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</w:p>
    <w:p w14:paraId="5C56E94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ALTER TABLE Faculty</w:t>
      </w:r>
    </w:p>
    <w:p w14:paraId="0D3F5602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MODIFY Name varchar(50);</w:t>
      </w:r>
    </w:p>
    <w:p w14:paraId="51D333B6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2E73B4AB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ALTER TABLE Faculty</w:t>
      </w:r>
    </w:p>
    <w:p w14:paraId="27E6DF03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ADD (DeanFK decimal(50),</w:t>
      </w:r>
    </w:p>
    <w:p w14:paraId="5F06363A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Fund decimal(7,2));</w:t>
      </w:r>
    </w:p>
    <w:p w14:paraId="0C5B3B7F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2306243F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ALTER TABLE DEPARTMENT</w:t>
      </w:r>
    </w:p>
    <w:p w14:paraId="3DA945B3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MODIFY Building char(5);</w:t>
      </w:r>
    </w:p>
    <w:p w14:paraId="21E3C270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39A7176F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ALTER TABLE TEACHER</w:t>
      </w:r>
    </w:p>
    <w:p w14:paraId="5A3AC182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ADD (Salary decimal(6,2),</w:t>
      </w:r>
    </w:p>
    <w:p w14:paraId="1B1E7D4F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Commission decimal(6,2));</w:t>
      </w:r>
    </w:p>
    <w:p w14:paraId="7BB9F472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27E3B4D3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ALTER TABLE SGROUP</w:t>
      </w:r>
    </w:p>
    <w:p w14:paraId="659CBC6C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MODIFY Course decimal(1),</w:t>
      </w:r>
    </w:p>
    <w:p w14:paraId="48F556CC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MODIFY Num decimal(3);</w:t>
      </w:r>
    </w:p>
    <w:p w14:paraId="070FA89A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7EC3E346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ALTER TABLE SGROUP</w:t>
      </w:r>
    </w:p>
    <w:p w14:paraId="3BF2F1A3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ADD Rating decimal(3);</w:t>
      </w:r>
    </w:p>
    <w:p w14:paraId="722CC1C5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3A128E50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ALTER TABLE ROOM</w:t>
      </w:r>
    </w:p>
    <w:p w14:paraId="74EA74B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ADD (Floor decimal(2),</w:t>
      </w:r>
    </w:p>
    <w:p w14:paraId="618B9E23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Building CHAR(5));</w:t>
      </w:r>
    </w:p>
    <w:p w14:paraId="443E9E06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314128F1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ALTER TABLE LECTURE</w:t>
      </w:r>
    </w:p>
    <w:p w14:paraId="2BCC7A72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ADD Lesson decimal(1);</w:t>
      </w:r>
    </w:p>
    <w:p w14:paraId="5E823989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</w:t>
      </w:r>
    </w:p>
    <w:p w14:paraId="44E6199B" w14:textId="77777777" w:rsidR="00A748BC" w:rsidRPr="00A748BC" w:rsidRDefault="00A748BC" w:rsidP="00A748BC">
      <w:pPr>
        <w:spacing w:after="0"/>
        <w:rPr>
          <w:rFonts w:asciiTheme="majorHAnsi" w:hAnsiTheme="majorHAnsi" w:cstheme="majorHAnsi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>ALTER TABLE LECTURE</w:t>
      </w:r>
    </w:p>
    <w:p w14:paraId="05FA333C" w14:textId="4A712B2C" w:rsidR="00480608" w:rsidRPr="00BD3518" w:rsidRDefault="00A748BC" w:rsidP="00A748BC">
      <w:pPr>
        <w:spacing w:after="0"/>
        <w:rPr>
          <w:rFonts w:ascii="Times New Roman" w:hAnsi="Times New Roman" w:cs="Times New Roman"/>
          <w:sz w:val="18"/>
          <w:szCs w:val="16"/>
          <w:lang w:val="uk-UA"/>
        </w:rPr>
      </w:pPr>
      <w:r w:rsidRPr="00A748BC">
        <w:rPr>
          <w:rFonts w:asciiTheme="majorHAnsi" w:hAnsiTheme="majorHAnsi" w:cstheme="majorHAnsi"/>
          <w:sz w:val="18"/>
          <w:szCs w:val="16"/>
          <w:lang w:val="uk-UA"/>
        </w:rPr>
        <w:t xml:space="preserve">  MODIFY Day char(3);</w:t>
      </w:r>
    </w:p>
    <w:p w14:paraId="6A8C3679" w14:textId="77777777" w:rsidR="00480608" w:rsidRPr="00BD3518" w:rsidRDefault="00480608" w:rsidP="00480608">
      <w:pPr>
        <w:spacing w:after="0"/>
        <w:rPr>
          <w:rFonts w:ascii="Times New Roman" w:hAnsi="Times New Roman" w:cs="Times New Roman"/>
          <w:sz w:val="18"/>
          <w:szCs w:val="16"/>
          <w:lang w:val="uk-UA"/>
        </w:rPr>
      </w:pPr>
    </w:p>
    <w:p w14:paraId="2012AA35" w14:textId="77777777" w:rsidR="00480608" w:rsidRPr="00BD3518" w:rsidRDefault="00480608" w:rsidP="00480608">
      <w:pPr>
        <w:spacing w:after="0"/>
        <w:rPr>
          <w:rFonts w:ascii="Times New Roman" w:hAnsi="Times New Roman" w:cs="Times New Roman"/>
          <w:sz w:val="18"/>
          <w:szCs w:val="16"/>
          <w:lang w:val="uk-UA"/>
        </w:rPr>
      </w:pPr>
    </w:p>
    <w:p w14:paraId="07187C76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  <w:lang w:val="uk-UA"/>
        </w:rPr>
      </w:pPr>
    </w:p>
    <w:p w14:paraId="516B801A" w14:textId="77777777" w:rsidR="00480608" w:rsidRPr="00BD3518" w:rsidRDefault="00480608" w:rsidP="00480608">
      <w:pPr>
        <w:spacing w:after="0"/>
        <w:rPr>
          <w:rFonts w:ascii="Times New Roman" w:hAnsi="Times New Roman" w:cs="Times New Roman"/>
          <w:sz w:val="18"/>
          <w:szCs w:val="16"/>
          <w:lang w:val="uk-UA"/>
        </w:rPr>
      </w:pPr>
    </w:p>
    <w:p w14:paraId="241E38FE" w14:textId="77777777" w:rsidR="00480608" w:rsidRPr="00BD3518" w:rsidRDefault="00480608" w:rsidP="00480608">
      <w:pPr>
        <w:spacing w:after="0"/>
        <w:rPr>
          <w:rFonts w:ascii="Times New Roman" w:hAnsi="Times New Roman" w:cs="Times New Roman"/>
          <w:sz w:val="18"/>
          <w:szCs w:val="16"/>
          <w:lang w:val="uk-UA"/>
        </w:rPr>
      </w:pPr>
    </w:p>
    <w:p w14:paraId="367D300E" w14:textId="77777777" w:rsidR="00480608" w:rsidRPr="00BD3518" w:rsidRDefault="00480608" w:rsidP="00480608">
      <w:pPr>
        <w:rPr>
          <w:rFonts w:ascii="Times New Roman" w:hAnsi="Times New Roman" w:cs="Times New Roman"/>
          <w:sz w:val="24"/>
        </w:rPr>
      </w:pPr>
      <w:r w:rsidRPr="00BD3518">
        <w:rPr>
          <w:rFonts w:ascii="Times New Roman" w:hAnsi="Times New Roman" w:cs="Times New Roman"/>
          <w:sz w:val="24"/>
        </w:rPr>
        <w:lastRenderedPageBreak/>
        <w:t xml:space="preserve">Результат </w:t>
      </w:r>
      <w:r w:rsidRPr="00BD3518">
        <w:rPr>
          <w:rFonts w:ascii="Times New Roman" w:hAnsi="Times New Roman" w:cs="Times New Roman"/>
          <w:sz w:val="24"/>
          <w:lang w:val="uk-UA"/>
        </w:rPr>
        <w:t>змін в</w:t>
      </w:r>
      <w:r w:rsidRPr="00BD3518">
        <w:rPr>
          <w:rFonts w:ascii="Times New Roman" w:hAnsi="Times New Roman" w:cs="Times New Roman"/>
          <w:sz w:val="24"/>
        </w:rPr>
        <w:t xml:space="preserve"> створених таблицях:</w:t>
      </w:r>
    </w:p>
    <w:p w14:paraId="7BA9635F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  <w:r>
        <w:rPr>
          <w:noProof/>
          <w:lang w:eastAsia="ko-KR"/>
        </w:rPr>
        <w:drawing>
          <wp:inline distT="0" distB="0" distL="0" distR="0" wp14:anchorId="5262990B" wp14:editId="2B962B77">
            <wp:extent cx="5852160" cy="1992224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68" t="17429" r="736" b="30283"/>
                    <a:stretch/>
                  </pic:blipFill>
                  <pic:spPr bwMode="auto">
                    <a:xfrm>
                      <a:off x="0" y="0"/>
                      <a:ext cx="5874737" cy="199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62EFF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0155AD4E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  <w:r>
        <w:rPr>
          <w:noProof/>
          <w:lang w:eastAsia="ko-KR"/>
        </w:rPr>
        <w:drawing>
          <wp:inline distT="0" distB="0" distL="0" distR="0" wp14:anchorId="3B0E405C" wp14:editId="2CC7D1E1">
            <wp:extent cx="5890260" cy="184544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745" t="17865" r="1594" b="34423"/>
                    <a:stretch/>
                  </pic:blipFill>
                  <pic:spPr bwMode="auto">
                    <a:xfrm>
                      <a:off x="0" y="0"/>
                      <a:ext cx="5917798" cy="185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63372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70507966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  <w:r>
        <w:rPr>
          <w:noProof/>
          <w:lang w:eastAsia="ko-KR"/>
        </w:rPr>
        <w:drawing>
          <wp:inline distT="0" distB="0" distL="0" distR="0" wp14:anchorId="08CB7105" wp14:editId="7FBB7CD8">
            <wp:extent cx="5897880" cy="2208567"/>
            <wp:effectExtent l="0" t="0" r="762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745" t="17429" r="858" b="25054"/>
                    <a:stretch/>
                  </pic:blipFill>
                  <pic:spPr bwMode="auto">
                    <a:xfrm>
                      <a:off x="0" y="0"/>
                      <a:ext cx="5926249" cy="221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E3351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05138E9C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  <w:r>
        <w:rPr>
          <w:noProof/>
          <w:lang w:eastAsia="ko-KR"/>
        </w:rPr>
        <w:drawing>
          <wp:inline distT="0" distB="0" distL="0" distR="0" wp14:anchorId="56B154DE" wp14:editId="6C119FCA">
            <wp:extent cx="5927536" cy="1874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45" t="17429" r="1226" b="34205"/>
                    <a:stretch/>
                  </pic:blipFill>
                  <pic:spPr bwMode="auto">
                    <a:xfrm>
                      <a:off x="0" y="0"/>
                      <a:ext cx="5933074" cy="187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2A487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  <w:r>
        <w:rPr>
          <w:noProof/>
          <w:lang w:eastAsia="ko-KR"/>
        </w:rPr>
        <w:lastRenderedPageBreak/>
        <w:drawing>
          <wp:inline distT="0" distB="0" distL="0" distR="0" wp14:anchorId="7B2BEBBC" wp14:editId="5EFF861A">
            <wp:extent cx="5913120" cy="20973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68" t="17865" r="1102" b="27887"/>
                    <a:stretch/>
                  </pic:blipFill>
                  <pic:spPr bwMode="auto">
                    <a:xfrm>
                      <a:off x="0" y="0"/>
                      <a:ext cx="5950952" cy="211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EAF2D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2A132CE9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  <w:r>
        <w:rPr>
          <w:noProof/>
          <w:lang w:eastAsia="ko-KR"/>
        </w:rPr>
        <w:drawing>
          <wp:inline distT="0" distB="0" distL="0" distR="0" wp14:anchorId="0BC88890" wp14:editId="272BAC1E">
            <wp:extent cx="5875020" cy="138773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623" t="17647" r="736" b="45970"/>
                    <a:stretch/>
                  </pic:blipFill>
                  <pic:spPr bwMode="auto">
                    <a:xfrm>
                      <a:off x="0" y="0"/>
                      <a:ext cx="5910190" cy="139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EBF23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16E7690D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  <w:r>
        <w:rPr>
          <w:noProof/>
          <w:lang w:eastAsia="ko-KR"/>
        </w:rPr>
        <w:drawing>
          <wp:inline distT="0" distB="0" distL="0" distR="0" wp14:anchorId="5176D064" wp14:editId="56256FD5">
            <wp:extent cx="5875020" cy="22763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868" t="17865" r="1102" b="22876"/>
                    <a:stretch/>
                  </pic:blipFill>
                  <pic:spPr bwMode="auto">
                    <a:xfrm>
                      <a:off x="0" y="0"/>
                      <a:ext cx="5896224" cy="228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5C834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46CE3A5F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70A2334A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1996837D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3E3F1193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149212F7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42EE4A0C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4A9B90AA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4D09AF96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07A1E191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68572382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71FA1607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222C08A6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0E5496C2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5E284AC5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4AC94D8B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27B0AF81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4049B1D1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6637837A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7ABBD661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131C3922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3CC8846D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738D107A" w14:textId="77777777" w:rsidR="00480608" w:rsidRDefault="00480608" w:rsidP="00480608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Частина 3</w:t>
      </w:r>
    </w:p>
    <w:p w14:paraId="05BE1215" w14:textId="77777777" w:rsidR="00480608" w:rsidRDefault="00480608" w:rsidP="00480608">
      <w:pPr>
        <w:rPr>
          <w:rFonts w:ascii="Times New Roman" w:hAnsi="Times New Roman" w:cs="Times New Roman"/>
          <w:sz w:val="28"/>
        </w:rPr>
      </w:pPr>
      <w:r w:rsidRPr="00541B3D">
        <w:rPr>
          <w:rFonts w:ascii="Times New Roman" w:hAnsi="Times New Roman" w:cs="Times New Roman"/>
          <w:sz w:val="28"/>
        </w:rPr>
        <w:t>Використовуючи поб</w:t>
      </w:r>
      <w:r>
        <w:rPr>
          <w:rFonts w:ascii="Times New Roman" w:hAnsi="Times New Roman" w:cs="Times New Roman"/>
          <w:sz w:val="28"/>
        </w:rPr>
        <w:t>удовану ER-модель у лаб. р.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541B3D">
        <w:rPr>
          <w:rFonts w:ascii="Times New Roman" w:hAnsi="Times New Roman" w:cs="Times New Roman"/>
          <w:sz w:val="28"/>
        </w:rPr>
        <w:t>1.1 створити власну БД</w:t>
      </w:r>
    </w:p>
    <w:p w14:paraId="67C8698C" w14:textId="77777777" w:rsidR="00480608" w:rsidRPr="00541B3D" w:rsidRDefault="00480608" w:rsidP="0048060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 wp14:anchorId="7540209B" wp14:editId="382FDF88">
            <wp:extent cx="6558035" cy="30151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R-mod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419" cy="30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095D" w14:textId="77777777" w:rsidR="00480608" w:rsidRDefault="00480608" w:rsidP="00480608">
      <w:pPr>
        <w:spacing w:after="0"/>
        <w:ind w:right="-288"/>
        <w:rPr>
          <w:rFonts w:ascii="Times New Roman" w:hAnsi="Times New Roman" w:cs="Times New Roman"/>
          <w:sz w:val="18"/>
          <w:szCs w:val="16"/>
        </w:rPr>
      </w:pPr>
      <w:r>
        <w:rPr>
          <w:noProof/>
          <w:lang w:eastAsia="ko-KR"/>
        </w:rPr>
        <w:drawing>
          <wp:inline distT="0" distB="0" distL="0" distR="0" wp14:anchorId="1F9F3CC0" wp14:editId="3AEA4B25">
            <wp:extent cx="1623251" cy="24788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804" t="19125" r="65328" b="24222"/>
                    <a:stretch/>
                  </pic:blipFill>
                  <pic:spPr bwMode="auto">
                    <a:xfrm>
                      <a:off x="0" y="0"/>
                      <a:ext cx="1635739" cy="249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4951A986" wp14:editId="5CE166C6">
            <wp:extent cx="2210566" cy="24663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962" t="19124" r="58207" b="25675"/>
                    <a:stretch/>
                  </pic:blipFill>
                  <pic:spPr bwMode="auto">
                    <a:xfrm>
                      <a:off x="0" y="0"/>
                      <a:ext cx="2236114" cy="249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4E30A5C0" wp14:editId="3B539F33">
            <wp:extent cx="2335953" cy="2433288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95" t="19124" r="53613" b="21076"/>
                    <a:stretch/>
                  </pic:blipFill>
                  <pic:spPr bwMode="auto">
                    <a:xfrm>
                      <a:off x="0" y="0"/>
                      <a:ext cx="2353304" cy="245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1DEAC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79683490" w14:textId="77777777" w:rsidR="00480608" w:rsidRDefault="00480608" w:rsidP="00480608">
      <w:pPr>
        <w:spacing w:after="0"/>
        <w:rPr>
          <w:rFonts w:ascii="Times New Roman" w:hAnsi="Times New Roman" w:cs="Times New Roman"/>
          <w:sz w:val="18"/>
          <w:szCs w:val="16"/>
        </w:rPr>
      </w:pPr>
    </w:p>
    <w:p w14:paraId="05125B14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>use taxi;</w:t>
      </w:r>
    </w:p>
    <w:p w14:paraId="2C3CC723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</w:p>
    <w:p w14:paraId="32B05E63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>CREATE TABLE CUSTOMER(</w:t>
      </w:r>
    </w:p>
    <w:p w14:paraId="3321B92F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CityFrom varchar(20), </w:t>
      </w:r>
    </w:p>
    <w:p w14:paraId="2FCA02E9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StreetFrom varchar(20), </w:t>
      </w:r>
    </w:p>
    <w:p w14:paraId="73DE7F61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HouseFrom char(3),</w:t>
      </w:r>
    </w:p>
    <w:p w14:paraId="39C9AB2B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CityTo varchar(2</w:t>
      </w:r>
      <w:bookmarkStart w:id="0" w:name="_GoBack"/>
      <w:bookmarkEnd w:id="0"/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0), </w:t>
      </w:r>
    </w:p>
    <w:p w14:paraId="08B85F13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StreetTo varchar(20), </w:t>
      </w:r>
    </w:p>
    <w:p w14:paraId="24241633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HouseTo char(3),</w:t>
      </w:r>
    </w:p>
    <w:p w14:paraId="17746225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CarSize varchar(20)</w:t>
      </w:r>
    </w:p>
    <w:p w14:paraId="66E5E115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);</w:t>
      </w:r>
    </w:p>
    <w:p w14:paraId="1BF8D2F3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</w:p>
    <w:p w14:paraId="33C17278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>CREATE TABLE SMS(</w:t>
      </w:r>
    </w:p>
    <w:p w14:paraId="1F51364B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Cost decimal(20),</w:t>
      </w:r>
    </w:p>
    <w:p w14:paraId="099CA6C7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lastRenderedPageBreak/>
        <w:t xml:space="preserve">  OrderNumber decimal(20) ,</w:t>
      </w:r>
    </w:p>
    <w:p w14:paraId="59B6D75D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DeliveryTime varchar(10),</w:t>
      </w:r>
    </w:p>
    <w:p w14:paraId="5670F808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DriverNumber decimal(15),</w:t>
      </w:r>
    </w:p>
    <w:p w14:paraId="46E81E4D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CColour varchar(20),</w:t>
      </w:r>
    </w:p>
    <w:p w14:paraId="51DF502E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CBrend varchar(20),</w:t>
      </w:r>
    </w:p>
    <w:p w14:paraId="7F13D73D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CModel varchar(15),</w:t>
      </w:r>
    </w:p>
    <w:p w14:paraId="373539E5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CLicensePlate varchar(10)</w:t>
      </w:r>
    </w:p>
    <w:p w14:paraId="0FFACE0D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);</w:t>
      </w:r>
    </w:p>
    <w:p w14:paraId="23BF839E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</w:t>
      </w:r>
    </w:p>
    <w:p w14:paraId="05291566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>CREATE TABLE DISPATCHER(ID decimal(15) unique);</w:t>
      </w:r>
    </w:p>
    <w:p w14:paraId="1426AB18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</w:t>
      </w:r>
    </w:p>
    <w:p w14:paraId="2A7E84AC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>CREATE TABLE ORDERING(</w:t>
      </w:r>
    </w:p>
    <w:p w14:paraId="52B482DD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OrderID decimal(20),</w:t>
      </w:r>
    </w:p>
    <w:p w14:paraId="720D43F4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Cost decimal(10)</w:t>
      </w:r>
    </w:p>
    <w:p w14:paraId="01F4E885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);</w:t>
      </w:r>
    </w:p>
    <w:p w14:paraId="2B88F9FA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</w:p>
    <w:p w14:paraId="40EAC67C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>CREATE TABLE TAXIDRIVER(</w:t>
      </w:r>
    </w:p>
    <w:p w14:paraId="09CD6BA7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DLicense decimal(15),</w:t>
      </w:r>
    </w:p>
    <w:p w14:paraId="28A788A9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DTaxiLicense varchar(15),</w:t>
      </w:r>
    </w:p>
    <w:p w14:paraId="3E328E91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DDriverNumber decimal(15)</w:t>
      </w:r>
    </w:p>
    <w:p w14:paraId="34941BFB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);</w:t>
      </w:r>
    </w:p>
    <w:p w14:paraId="310234B7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</w:t>
      </w:r>
    </w:p>
    <w:p w14:paraId="3CAD23BA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>CREATE TABLE CAR(</w:t>
      </w:r>
    </w:p>
    <w:p w14:paraId="594068D7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CColour varchar(20),</w:t>
      </w:r>
    </w:p>
    <w:p w14:paraId="1702EAE2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CBrend varchar(20),</w:t>
      </w:r>
    </w:p>
    <w:p w14:paraId="65F98D5B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CModel varchar(15),</w:t>
      </w:r>
    </w:p>
    <w:p w14:paraId="31B0D12C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CLicensePlate varchar(10),</w:t>
      </w:r>
    </w:p>
    <w:p w14:paraId="67555B26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CInsurance varchar(30),</w:t>
      </w:r>
    </w:p>
    <w:p w14:paraId="5096BCA9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CTechnicalPassport varchar(20),</w:t>
      </w:r>
    </w:p>
    <w:p w14:paraId="41D082E6" w14:textId="77777777" w:rsidR="003035A0" w:rsidRPr="003035A0" w:rsidRDefault="003035A0" w:rsidP="003035A0">
      <w:pPr>
        <w:spacing w:after="0"/>
        <w:rPr>
          <w:rFonts w:asciiTheme="majorHAnsi" w:hAnsiTheme="majorHAnsi" w:cstheme="majorHAnsi"/>
          <w:sz w:val="18"/>
          <w:szCs w:val="18"/>
          <w:lang w:val="en-US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CBody varchar(20)</w:t>
      </w:r>
    </w:p>
    <w:p w14:paraId="422E66A8" w14:textId="773A93C8" w:rsidR="004426AF" w:rsidRPr="00A748BC" w:rsidRDefault="003035A0" w:rsidP="003035A0">
      <w:pPr>
        <w:spacing w:after="0"/>
        <w:rPr>
          <w:rFonts w:asciiTheme="majorHAnsi" w:hAnsiTheme="majorHAnsi" w:cstheme="majorHAnsi"/>
          <w:sz w:val="18"/>
          <w:szCs w:val="18"/>
        </w:rPr>
      </w:pPr>
      <w:r w:rsidRPr="003035A0">
        <w:rPr>
          <w:rFonts w:asciiTheme="majorHAnsi" w:hAnsiTheme="majorHAnsi" w:cstheme="majorHAnsi"/>
          <w:sz w:val="18"/>
          <w:szCs w:val="18"/>
          <w:lang w:val="en-US"/>
        </w:rPr>
        <w:t xml:space="preserve">  </w:t>
      </w:r>
      <w:r w:rsidRPr="00A748BC">
        <w:rPr>
          <w:rFonts w:asciiTheme="majorHAnsi" w:hAnsiTheme="majorHAnsi" w:cstheme="majorHAnsi"/>
          <w:sz w:val="18"/>
          <w:szCs w:val="18"/>
        </w:rPr>
        <w:t>);</w:t>
      </w:r>
    </w:p>
    <w:p w14:paraId="41CD0214" w14:textId="77777777" w:rsidR="004426AF" w:rsidRPr="008348B6" w:rsidRDefault="004426AF" w:rsidP="004426AF">
      <w:pPr>
        <w:spacing w:after="0"/>
        <w:rPr>
          <w:rFonts w:ascii="Times New Roman" w:hAnsi="Times New Roman" w:cs="Times New Roman"/>
          <w:sz w:val="24"/>
          <w:szCs w:val="18"/>
        </w:rPr>
      </w:pPr>
    </w:p>
    <w:p w14:paraId="7276BFAB" w14:textId="77777777" w:rsidR="00480608" w:rsidRDefault="00480608" w:rsidP="00480608">
      <w:pPr>
        <w:spacing w:after="0"/>
        <w:rPr>
          <w:rFonts w:ascii="Times New Roman" w:hAnsi="Times New Roman" w:cs="Times New Roman"/>
          <w:sz w:val="24"/>
          <w:szCs w:val="16"/>
          <w:lang w:val="uk-UA"/>
        </w:rPr>
      </w:pPr>
      <w:r w:rsidRPr="008348B6">
        <w:rPr>
          <w:rFonts w:ascii="Times New Roman" w:hAnsi="Times New Roman" w:cs="Times New Roman"/>
          <w:sz w:val="24"/>
          <w:szCs w:val="18"/>
        </w:rPr>
        <w:t>П</w:t>
      </w:r>
      <w:r w:rsidRPr="008348B6">
        <w:rPr>
          <w:rFonts w:ascii="Times New Roman" w:hAnsi="Times New Roman" w:cs="Times New Roman"/>
          <w:sz w:val="24"/>
          <w:szCs w:val="18"/>
          <w:lang w:val="uk-UA"/>
        </w:rPr>
        <w:t xml:space="preserve">ід час виконання завдання стикнулася з </w:t>
      </w:r>
      <w:r>
        <w:rPr>
          <w:rFonts w:ascii="Times New Roman" w:hAnsi="Times New Roman" w:cs="Times New Roman"/>
          <w:sz w:val="24"/>
          <w:szCs w:val="18"/>
          <w:lang w:val="uk-UA"/>
        </w:rPr>
        <w:t>декількома проблемами</w:t>
      </w:r>
      <w:r w:rsidRPr="008348B6">
        <w:rPr>
          <w:rFonts w:ascii="Times New Roman" w:hAnsi="Times New Roman" w:cs="Times New Roman"/>
          <w:sz w:val="24"/>
          <w:szCs w:val="18"/>
          <w:lang w:val="uk-UA"/>
        </w:rPr>
        <w:t xml:space="preserve">. Створюванні мною нові типи не хотіли генеруватися разом одночасно, тож кожна команда </w:t>
      </w:r>
      <w:r w:rsidRPr="008348B6">
        <w:rPr>
          <w:rFonts w:ascii="Times New Roman" w:hAnsi="Times New Roman" w:cs="Times New Roman"/>
          <w:sz w:val="24"/>
          <w:szCs w:val="18"/>
          <w:lang w:val="en-US"/>
        </w:rPr>
        <w:t>CREATE</w:t>
      </w:r>
      <w:r w:rsidRPr="008348B6">
        <w:rPr>
          <w:rFonts w:ascii="Times New Roman" w:hAnsi="Times New Roman" w:cs="Times New Roman"/>
          <w:sz w:val="24"/>
          <w:szCs w:val="18"/>
          <w:lang w:val="uk-UA"/>
        </w:rPr>
        <w:t xml:space="preserve"> </w:t>
      </w:r>
      <w:r w:rsidRPr="008348B6">
        <w:rPr>
          <w:rFonts w:ascii="Times New Roman" w:hAnsi="Times New Roman" w:cs="Times New Roman"/>
          <w:sz w:val="24"/>
          <w:szCs w:val="18"/>
          <w:lang w:val="en-US"/>
        </w:rPr>
        <w:t>smth</w:t>
      </w:r>
      <w:r w:rsidRPr="008348B6">
        <w:rPr>
          <w:rFonts w:ascii="Times New Roman" w:hAnsi="Times New Roman" w:cs="Times New Roman"/>
          <w:sz w:val="24"/>
          <w:szCs w:val="18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18"/>
          <w:lang w:val="uk-UA"/>
        </w:rPr>
        <w:t>була виконана окремо(для таблиць також)</w:t>
      </w:r>
      <w:r w:rsidRPr="008348B6">
        <w:rPr>
          <w:rFonts w:ascii="Times New Roman" w:hAnsi="Times New Roman" w:cs="Times New Roman"/>
          <w:sz w:val="24"/>
          <w:szCs w:val="18"/>
          <w:lang w:val="uk-UA"/>
        </w:rPr>
        <w:t>, а також деякі таблиц</w:t>
      </w:r>
      <w:r>
        <w:rPr>
          <w:rFonts w:ascii="Times New Roman" w:hAnsi="Times New Roman" w:cs="Times New Roman"/>
          <w:sz w:val="24"/>
          <w:szCs w:val="18"/>
          <w:lang w:val="uk-UA"/>
        </w:rPr>
        <w:t xml:space="preserve">і не хотіли генеруватися поки </w:t>
      </w:r>
      <w:r w:rsidRPr="008348B6">
        <w:rPr>
          <w:rFonts w:ascii="Times New Roman" w:hAnsi="Times New Roman" w:cs="Times New Roman"/>
          <w:sz w:val="24"/>
          <w:szCs w:val="18"/>
          <w:lang w:val="uk-UA"/>
        </w:rPr>
        <w:t xml:space="preserve">містили </w:t>
      </w:r>
      <w:r w:rsidRPr="008348B6">
        <w:rPr>
          <w:rFonts w:ascii="Times New Roman" w:hAnsi="Times New Roman" w:cs="Times New Roman"/>
          <w:sz w:val="24"/>
          <w:szCs w:val="18"/>
          <w:lang w:val="en-US"/>
        </w:rPr>
        <w:t>CONSTRAINT</w:t>
      </w:r>
      <w:r w:rsidRPr="008348B6">
        <w:rPr>
          <w:rFonts w:ascii="Times New Roman" w:hAnsi="Times New Roman" w:cs="Times New Roman"/>
          <w:sz w:val="24"/>
          <w:szCs w:val="18"/>
          <w:lang w:val="uk-UA"/>
        </w:rPr>
        <w:t xml:space="preserve">. Таким чином в таблиці </w:t>
      </w:r>
      <w:r w:rsidRPr="008348B6">
        <w:rPr>
          <w:rFonts w:ascii="Times New Roman" w:hAnsi="Times New Roman" w:cs="Times New Roman"/>
          <w:sz w:val="24"/>
          <w:szCs w:val="16"/>
          <w:lang w:val="en-US"/>
        </w:rPr>
        <w:t>ARCHIVARIUS</w:t>
      </w:r>
      <w:r w:rsidRPr="008348B6">
        <w:rPr>
          <w:rFonts w:ascii="Times New Roman" w:hAnsi="Times New Roman" w:cs="Times New Roman"/>
          <w:sz w:val="24"/>
          <w:szCs w:val="16"/>
          <w:lang w:val="uk-UA"/>
        </w:rPr>
        <w:t xml:space="preserve"> відсутній зовнішній ключ  </w:t>
      </w:r>
      <w:r w:rsidRPr="008348B6">
        <w:rPr>
          <w:rFonts w:ascii="Times New Roman" w:hAnsi="Times New Roman" w:cs="Times New Roman"/>
          <w:sz w:val="24"/>
          <w:szCs w:val="16"/>
          <w:lang w:val="en-US"/>
        </w:rPr>
        <w:t>OrderNumber</w:t>
      </w:r>
      <w:r w:rsidRPr="008348B6">
        <w:rPr>
          <w:rFonts w:ascii="Times New Roman" w:hAnsi="Times New Roman" w:cs="Times New Roman"/>
          <w:sz w:val="24"/>
          <w:szCs w:val="16"/>
          <w:lang w:val="uk-UA"/>
        </w:rPr>
        <w:t xml:space="preserve">, а в таблиці </w:t>
      </w:r>
      <w:r w:rsidRPr="008348B6">
        <w:rPr>
          <w:rFonts w:ascii="Times New Roman" w:hAnsi="Times New Roman" w:cs="Times New Roman"/>
          <w:sz w:val="24"/>
          <w:szCs w:val="16"/>
          <w:lang w:val="en-US"/>
        </w:rPr>
        <w:t>SMS</w:t>
      </w:r>
      <w:r w:rsidRPr="008348B6">
        <w:rPr>
          <w:rFonts w:ascii="Times New Roman" w:hAnsi="Times New Roman" w:cs="Times New Roman"/>
          <w:sz w:val="24"/>
          <w:szCs w:val="16"/>
          <w:lang w:val="uk-UA"/>
        </w:rPr>
        <w:t xml:space="preserve"> – зовнішні ключі </w:t>
      </w:r>
      <w:r w:rsidRPr="008348B6">
        <w:rPr>
          <w:rFonts w:ascii="Times New Roman" w:hAnsi="Times New Roman" w:cs="Times New Roman"/>
          <w:sz w:val="24"/>
          <w:szCs w:val="16"/>
          <w:lang w:val="en-US"/>
        </w:rPr>
        <w:t>OrderNumber</w:t>
      </w:r>
      <w:r w:rsidRPr="008348B6">
        <w:rPr>
          <w:rFonts w:ascii="Times New Roman" w:hAnsi="Times New Roman" w:cs="Times New Roman"/>
          <w:sz w:val="24"/>
          <w:szCs w:val="18"/>
          <w:lang w:val="uk-UA"/>
        </w:rPr>
        <w:t xml:space="preserve"> та </w:t>
      </w:r>
      <w:r w:rsidRPr="008348B6">
        <w:rPr>
          <w:rFonts w:ascii="Times New Roman" w:hAnsi="Times New Roman" w:cs="Times New Roman"/>
          <w:sz w:val="24"/>
          <w:szCs w:val="16"/>
          <w:lang w:val="en-US"/>
        </w:rPr>
        <w:t>DDriverNumber</w:t>
      </w:r>
      <w:r w:rsidRPr="008348B6">
        <w:rPr>
          <w:rFonts w:ascii="Times New Roman" w:hAnsi="Times New Roman" w:cs="Times New Roman"/>
          <w:sz w:val="24"/>
          <w:szCs w:val="16"/>
          <w:lang w:val="uk-UA"/>
        </w:rPr>
        <w:t>.</w:t>
      </w:r>
    </w:p>
    <w:p w14:paraId="50A4056C" w14:textId="77777777" w:rsidR="00480608" w:rsidRPr="008348B6" w:rsidRDefault="00480608" w:rsidP="00480608">
      <w:pPr>
        <w:spacing w:after="0"/>
        <w:rPr>
          <w:rFonts w:ascii="Times New Roman" w:hAnsi="Times New Roman" w:cs="Times New Roman"/>
          <w:sz w:val="24"/>
          <w:szCs w:val="18"/>
          <w:lang w:val="uk-UA"/>
        </w:rPr>
      </w:pPr>
      <w:r>
        <w:rPr>
          <w:rFonts w:ascii="Times New Roman" w:hAnsi="Times New Roman" w:cs="Times New Roman"/>
          <w:sz w:val="24"/>
          <w:szCs w:val="16"/>
          <w:lang w:val="uk-UA"/>
        </w:rPr>
        <w:t xml:space="preserve">Також було внесено декілька змін в </w:t>
      </w:r>
      <w:r>
        <w:rPr>
          <w:rFonts w:ascii="Times New Roman" w:hAnsi="Times New Roman" w:cs="Times New Roman"/>
          <w:sz w:val="24"/>
          <w:szCs w:val="16"/>
          <w:lang w:val="en-US"/>
        </w:rPr>
        <w:t>ER</w:t>
      </w:r>
      <w:r w:rsidRPr="008348B6">
        <w:rPr>
          <w:rFonts w:ascii="Times New Roman" w:hAnsi="Times New Roman" w:cs="Times New Roman"/>
          <w:sz w:val="24"/>
          <w:szCs w:val="16"/>
        </w:rPr>
        <w:t>-</w:t>
      </w:r>
      <w:r>
        <w:rPr>
          <w:rFonts w:ascii="Times New Roman" w:hAnsi="Times New Roman" w:cs="Times New Roman"/>
          <w:sz w:val="24"/>
          <w:szCs w:val="16"/>
        </w:rPr>
        <w:t>модель</w:t>
      </w:r>
      <w:r>
        <w:rPr>
          <w:rFonts w:ascii="Times New Roman" w:hAnsi="Times New Roman" w:cs="Times New Roman"/>
          <w:sz w:val="24"/>
          <w:szCs w:val="16"/>
          <w:lang w:val="uk-UA"/>
        </w:rPr>
        <w:t xml:space="preserve">, проте вони ще не відображені в ній. Файл з переробленою </w:t>
      </w:r>
      <w:r>
        <w:rPr>
          <w:rFonts w:ascii="Times New Roman" w:hAnsi="Times New Roman" w:cs="Times New Roman"/>
          <w:sz w:val="24"/>
          <w:szCs w:val="16"/>
          <w:lang w:val="en-US"/>
        </w:rPr>
        <w:t>ER</w:t>
      </w:r>
      <w:r w:rsidRPr="00480608">
        <w:rPr>
          <w:rFonts w:ascii="Times New Roman" w:hAnsi="Times New Roman" w:cs="Times New Roman"/>
          <w:sz w:val="24"/>
          <w:szCs w:val="16"/>
        </w:rPr>
        <w:t>-</w:t>
      </w:r>
      <w:r>
        <w:rPr>
          <w:rFonts w:ascii="Times New Roman" w:hAnsi="Times New Roman" w:cs="Times New Roman"/>
          <w:sz w:val="24"/>
          <w:szCs w:val="16"/>
          <w:lang w:val="uk-UA"/>
        </w:rPr>
        <w:t>моделлю завантажу окремо.</w:t>
      </w:r>
    </w:p>
    <w:p w14:paraId="3F70D547" w14:textId="77777777" w:rsidR="00480608" w:rsidRPr="00B03797" w:rsidRDefault="00480608" w:rsidP="00480608">
      <w:pPr>
        <w:spacing w:after="0"/>
        <w:rPr>
          <w:rFonts w:asciiTheme="majorHAnsi" w:hAnsiTheme="majorHAnsi" w:cstheme="majorHAnsi"/>
          <w:sz w:val="18"/>
          <w:szCs w:val="18"/>
          <w:lang w:val="uk-UA"/>
        </w:rPr>
      </w:pPr>
    </w:p>
    <w:p w14:paraId="66B2E4D9" w14:textId="77777777" w:rsidR="00480608" w:rsidRPr="00B03797" w:rsidRDefault="00480608" w:rsidP="00480608">
      <w:pPr>
        <w:spacing w:after="0"/>
        <w:rPr>
          <w:rFonts w:asciiTheme="majorHAnsi" w:hAnsiTheme="majorHAnsi" w:cstheme="majorHAnsi"/>
          <w:sz w:val="18"/>
          <w:szCs w:val="18"/>
          <w:lang w:val="uk-UA"/>
        </w:rPr>
      </w:pPr>
    </w:p>
    <w:p w14:paraId="780253C9" w14:textId="77777777" w:rsidR="00480608" w:rsidRPr="00BD3518" w:rsidRDefault="00480608" w:rsidP="00480608">
      <w:pPr>
        <w:rPr>
          <w:rFonts w:ascii="Times New Roman" w:hAnsi="Times New Roman" w:cs="Times New Roman"/>
          <w:sz w:val="24"/>
        </w:rPr>
      </w:pPr>
      <w:r w:rsidRPr="00BD3518">
        <w:rPr>
          <w:rFonts w:ascii="Times New Roman" w:hAnsi="Times New Roman" w:cs="Times New Roman"/>
          <w:sz w:val="24"/>
        </w:rPr>
        <w:t xml:space="preserve">Результат </w:t>
      </w:r>
      <w:r>
        <w:rPr>
          <w:rFonts w:ascii="Times New Roman" w:hAnsi="Times New Roman" w:cs="Times New Roman"/>
          <w:sz w:val="24"/>
          <w:lang w:val="uk-UA"/>
        </w:rPr>
        <w:t xml:space="preserve">створення </w:t>
      </w:r>
      <w:r>
        <w:rPr>
          <w:rFonts w:ascii="Times New Roman" w:hAnsi="Times New Roman" w:cs="Times New Roman"/>
          <w:sz w:val="24"/>
        </w:rPr>
        <w:t>таблиць</w:t>
      </w:r>
      <w:r w:rsidRPr="00BD3518">
        <w:rPr>
          <w:rFonts w:ascii="Times New Roman" w:hAnsi="Times New Roman" w:cs="Times New Roman"/>
          <w:sz w:val="24"/>
        </w:rPr>
        <w:t>:</w:t>
      </w:r>
    </w:p>
    <w:p w14:paraId="0C5548FF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drawing>
          <wp:inline distT="0" distB="0" distL="0" distR="0" wp14:anchorId="120F4950" wp14:editId="6F7C371C">
            <wp:extent cx="4527176" cy="1198525"/>
            <wp:effectExtent l="0" t="0" r="698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615" t="17686" r="25016" b="52961"/>
                    <a:stretch/>
                  </pic:blipFill>
                  <pic:spPr bwMode="auto">
                    <a:xfrm>
                      <a:off x="0" y="0"/>
                      <a:ext cx="4561754" cy="12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E2598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6B551294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lastRenderedPageBreak/>
        <w:drawing>
          <wp:inline distT="0" distB="0" distL="0" distR="0" wp14:anchorId="0B5B1E18" wp14:editId="419E2801">
            <wp:extent cx="6432176" cy="2577167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615" t="17686" r="996" b="20780"/>
                    <a:stretch/>
                  </pic:blipFill>
                  <pic:spPr bwMode="auto">
                    <a:xfrm>
                      <a:off x="0" y="0"/>
                      <a:ext cx="6448835" cy="258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6BA37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3212B2F6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12685F30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drawing>
          <wp:inline distT="0" distB="0" distL="0" distR="0" wp14:anchorId="6B718B6C" wp14:editId="7DFE9EFF">
            <wp:extent cx="2790822" cy="2311498"/>
            <wp:effectExtent l="95250" t="114300" r="86360" b="1079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386" t="19106" r="45748" b="20721"/>
                    <a:stretch/>
                  </pic:blipFill>
                  <pic:spPr bwMode="auto">
                    <a:xfrm>
                      <a:off x="0" y="0"/>
                      <a:ext cx="2797731" cy="2317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01600">
                        <a:schemeClr val="tx1">
                          <a:alpha val="6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2C26AB14" wp14:editId="627DDD47">
            <wp:extent cx="3016250" cy="2316830"/>
            <wp:effectExtent l="95250" t="114300" r="88900" b="1219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480" t="19063" r="44240" b="23204"/>
                    <a:stretch/>
                  </pic:blipFill>
                  <pic:spPr bwMode="auto">
                    <a:xfrm>
                      <a:off x="0" y="0"/>
                      <a:ext cx="3026939" cy="2325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01600">
                        <a:schemeClr val="tx1">
                          <a:alpha val="6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636B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47AAD570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7FCB1428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2CD14702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lastRenderedPageBreak/>
        <w:drawing>
          <wp:inline distT="0" distB="0" distL="0" distR="0" wp14:anchorId="119EE3C8" wp14:editId="17953438">
            <wp:extent cx="5820172" cy="2974923"/>
            <wp:effectExtent l="95250" t="114300" r="85725" b="1117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147" t="18222" r="1842" b="4529"/>
                    <a:stretch/>
                  </pic:blipFill>
                  <pic:spPr bwMode="auto">
                    <a:xfrm>
                      <a:off x="0" y="0"/>
                      <a:ext cx="5830993" cy="29804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01600">
                        <a:schemeClr val="tx1">
                          <a:lumMod val="95000"/>
                          <a:lumOff val="5000"/>
                          <a:alpha val="6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DD098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drawing>
          <wp:inline distT="0" distB="0" distL="0" distR="0" wp14:anchorId="52010389" wp14:editId="0BF18BA5">
            <wp:extent cx="5826763" cy="2252297"/>
            <wp:effectExtent l="95250" t="114300" r="97790" b="1104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704" t="19014" r="1835" b="22946"/>
                    <a:stretch/>
                  </pic:blipFill>
                  <pic:spPr bwMode="auto">
                    <a:xfrm>
                      <a:off x="0" y="0"/>
                      <a:ext cx="5853150" cy="22624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01600">
                        <a:schemeClr val="tx1">
                          <a:lumMod val="95000"/>
                          <a:lumOff val="5000"/>
                          <a:alpha val="6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85241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drawing>
          <wp:inline distT="0" distB="0" distL="0" distR="0" wp14:anchorId="4C86E97F" wp14:editId="6EB87B96">
            <wp:extent cx="5849815" cy="2863654"/>
            <wp:effectExtent l="95250" t="114300" r="93980" b="1085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480" t="19806" r="1402" b="6119"/>
                    <a:stretch/>
                  </pic:blipFill>
                  <pic:spPr bwMode="auto">
                    <a:xfrm>
                      <a:off x="0" y="0"/>
                      <a:ext cx="5865960" cy="2871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01600">
                        <a:schemeClr val="tx1">
                          <a:alpha val="6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844FB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lastRenderedPageBreak/>
        <w:drawing>
          <wp:inline distT="0" distB="0" distL="0" distR="0" wp14:anchorId="366A0A27" wp14:editId="1D1439EF">
            <wp:extent cx="5877670" cy="2965939"/>
            <wp:effectExtent l="95250" t="114300" r="85090" b="1206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704" t="19410" r="1721" b="4718"/>
                    <a:stretch/>
                  </pic:blipFill>
                  <pic:spPr bwMode="auto">
                    <a:xfrm>
                      <a:off x="0" y="0"/>
                      <a:ext cx="5894942" cy="2974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01600">
                        <a:schemeClr val="tx1">
                          <a:alpha val="6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B21F5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drawing>
          <wp:inline distT="0" distB="0" distL="0" distR="0" wp14:anchorId="2BFF4F68" wp14:editId="7C960A7D">
            <wp:extent cx="5877560" cy="1192436"/>
            <wp:effectExtent l="95250" t="114300" r="85090" b="1225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592" t="19807" r="1291" b="49494"/>
                    <a:stretch/>
                  </pic:blipFill>
                  <pic:spPr bwMode="auto">
                    <a:xfrm>
                      <a:off x="0" y="0"/>
                      <a:ext cx="5944995" cy="1206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01600">
                        <a:schemeClr val="tx1">
                          <a:alpha val="6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28681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drawing>
          <wp:inline distT="0" distB="0" distL="0" distR="0" wp14:anchorId="231D6914" wp14:editId="3A54EDEC">
            <wp:extent cx="5896708" cy="2948355"/>
            <wp:effectExtent l="95250" t="114300" r="104140" b="1187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592" t="19014" r="1501" b="5513"/>
                    <a:stretch/>
                  </pic:blipFill>
                  <pic:spPr bwMode="auto">
                    <a:xfrm>
                      <a:off x="0" y="0"/>
                      <a:ext cx="5903710" cy="2951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01600">
                        <a:schemeClr val="tx1">
                          <a:alpha val="6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B5D0" w14:textId="218FF9AF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lastRenderedPageBreak/>
        <w:drawing>
          <wp:inline distT="0" distB="0" distL="0" distR="0" wp14:anchorId="67383F6A" wp14:editId="73E5A6B0">
            <wp:extent cx="5884985" cy="2981415"/>
            <wp:effectExtent l="95250" t="114300" r="97155" b="1047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480" t="19410" r="2277" b="4718"/>
                    <a:stretch/>
                  </pic:blipFill>
                  <pic:spPr bwMode="auto">
                    <a:xfrm>
                      <a:off x="0" y="0"/>
                      <a:ext cx="5894785" cy="2986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01600">
                        <a:schemeClr val="tx1">
                          <a:alpha val="6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675F" w14:textId="22BC8C41" w:rsidR="009861E5" w:rsidRDefault="009861E5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365D5196" w14:textId="77777777" w:rsidR="009861E5" w:rsidRDefault="009861E5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22CC0D06" w14:textId="55222C62" w:rsidR="00480608" w:rsidRDefault="009861E5" w:rsidP="009861E5">
      <w:pPr>
        <w:spacing w:after="0"/>
        <w:ind w:left="-540"/>
        <w:rPr>
          <w:rFonts w:asciiTheme="majorHAnsi" w:hAnsiTheme="majorHAnsi" w:cstheme="majorHAnsi"/>
          <w:sz w:val="18"/>
          <w:szCs w:val="18"/>
        </w:rPr>
      </w:pPr>
      <w:r>
        <w:rPr>
          <w:noProof/>
          <w:lang w:eastAsia="ko-KR"/>
        </w:rPr>
        <w:drawing>
          <wp:inline distT="0" distB="0" distL="0" distR="0" wp14:anchorId="4AA75DAA" wp14:editId="3C95DD1A">
            <wp:extent cx="6971466" cy="309372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015" t="22440" r="1348" b="13943"/>
                    <a:stretch/>
                  </pic:blipFill>
                  <pic:spPr bwMode="auto">
                    <a:xfrm>
                      <a:off x="0" y="0"/>
                      <a:ext cx="6981078" cy="30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566D5" w14:textId="62F650E3" w:rsidR="009861E5" w:rsidRDefault="009861E5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1E8A0828" w14:textId="3D537CAE" w:rsidR="009861E5" w:rsidRDefault="009861E5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46E305F0" w14:textId="64ED05F2" w:rsidR="009861E5" w:rsidRDefault="009861E5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740A0514" w14:textId="251B9BCD" w:rsidR="009861E5" w:rsidRDefault="009861E5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2F34D71F" w14:textId="64D3C0CA" w:rsidR="009861E5" w:rsidRDefault="009861E5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2A97F40E" w14:textId="24AE20C4" w:rsidR="009861E5" w:rsidRDefault="009861E5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472BCFC0" w14:textId="77777777" w:rsidR="009861E5" w:rsidRDefault="009861E5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091C71C1" w14:textId="77777777" w:rsidR="00480608" w:rsidRDefault="00480608" w:rsidP="00480608">
      <w:pPr>
        <w:spacing w:after="0"/>
        <w:rPr>
          <w:rFonts w:asciiTheme="majorHAnsi" w:hAnsiTheme="majorHAnsi" w:cstheme="majorHAnsi"/>
          <w:sz w:val="18"/>
          <w:szCs w:val="18"/>
        </w:rPr>
      </w:pPr>
    </w:p>
    <w:p w14:paraId="2344B309" w14:textId="77777777" w:rsidR="00480608" w:rsidRPr="0055392B" w:rsidRDefault="00480608" w:rsidP="00480608">
      <w:pPr>
        <w:spacing w:line="240" w:lineRule="auto"/>
        <w:ind w:right="560"/>
        <w:rPr>
          <w:rFonts w:ascii="Times New Roman" w:hAnsi="Times New Roman" w:cs="Times New Roman"/>
          <w:sz w:val="28"/>
          <w:lang w:val="uk-UA"/>
        </w:rPr>
      </w:pPr>
      <w:r w:rsidRPr="00554EA9">
        <w:rPr>
          <w:rFonts w:ascii="Times New Roman" w:hAnsi="Times New Roman" w:cs="Times New Roman"/>
          <w:b/>
          <w:sz w:val="28"/>
          <w:lang w:val="uk-UA"/>
        </w:rPr>
        <w:t>Висновок:</w:t>
      </w:r>
      <w:r w:rsidRPr="0055392B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виконуючи дану лабораторну роботу, я вивчила</w:t>
      </w:r>
      <w:r w:rsidRPr="00F2636B">
        <w:rPr>
          <w:rFonts w:ascii="Times New Roman" w:hAnsi="Times New Roman" w:cs="Times New Roman"/>
          <w:sz w:val="28"/>
          <w:lang w:val="uk-UA"/>
        </w:rPr>
        <w:t xml:space="preserve"> можливості SQL Oracle по створенню, зміні та</w:t>
      </w:r>
      <w:r w:rsidRPr="00F2636B">
        <w:rPr>
          <w:rFonts w:ascii="Times New Roman" w:hAnsi="Times New Roman" w:cs="Times New Roman"/>
          <w:sz w:val="28"/>
        </w:rPr>
        <w:t xml:space="preserve"> </w:t>
      </w:r>
      <w:r w:rsidRPr="00F2636B">
        <w:rPr>
          <w:rFonts w:ascii="Times New Roman" w:hAnsi="Times New Roman" w:cs="Times New Roman"/>
          <w:sz w:val="28"/>
          <w:lang w:val="uk-UA"/>
        </w:rPr>
        <w:t>видаленню таблиць</w:t>
      </w:r>
      <w:r>
        <w:rPr>
          <w:rFonts w:ascii="Times New Roman" w:hAnsi="Times New Roman" w:cs="Times New Roman"/>
          <w:sz w:val="28"/>
          <w:lang w:val="uk-UA"/>
        </w:rPr>
        <w:t>, створення складених атрибутів. Набула</w:t>
      </w:r>
      <w:r w:rsidRPr="00F2636B">
        <w:rPr>
          <w:rFonts w:ascii="Times New Roman" w:hAnsi="Times New Roman" w:cs="Times New Roman"/>
          <w:sz w:val="28"/>
          <w:lang w:val="uk-UA"/>
        </w:rPr>
        <w:t xml:space="preserve"> практичного досвіду по</w:t>
      </w:r>
      <w:r w:rsidRPr="00F2636B">
        <w:rPr>
          <w:rFonts w:ascii="Times New Roman" w:hAnsi="Times New Roman" w:cs="Times New Roman"/>
          <w:sz w:val="28"/>
        </w:rPr>
        <w:t xml:space="preserve"> </w:t>
      </w:r>
      <w:r w:rsidRPr="00F2636B">
        <w:rPr>
          <w:rFonts w:ascii="Times New Roman" w:hAnsi="Times New Roman" w:cs="Times New Roman"/>
          <w:sz w:val="28"/>
          <w:lang w:val="uk-UA"/>
        </w:rPr>
        <w:t>створенню, зміні і видаленню таблиць в SQL * Plus.</w:t>
      </w:r>
    </w:p>
    <w:p w14:paraId="7D7C1D07" w14:textId="0F7B9C08" w:rsidR="008432B3" w:rsidRPr="00480608" w:rsidRDefault="008432B3">
      <w:pPr>
        <w:rPr>
          <w:lang w:val="uk-UA"/>
        </w:rPr>
      </w:pPr>
    </w:p>
    <w:sectPr w:rsidR="008432B3" w:rsidRPr="00480608" w:rsidSect="006141C8">
      <w:pgSz w:w="12240" w:h="15840"/>
      <w:pgMar w:top="810" w:right="1152" w:bottom="864" w:left="129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608"/>
    <w:rsid w:val="003035A0"/>
    <w:rsid w:val="00352F5C"/>
    <w:rsid w:val="004426AF"/>
    <w:rsid w:val="00480608"/>
    <w:rsid w:val="008432B3"/>
    <w:rsid w:val="00917FBC"/>
    <w:rsid w:val="009861E5"/>
    <w:rsid w:val="00A275D3"/>
    <w:rsid w:val="00A74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1EE80A"/>
  <w15:chartTrackingRefBased/>
  <w15:docId w15:val="{7C609A5F-CD3F-4BF1-95C1-C5E4E5DDB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0608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14</Pages>
  <Words>582</Words>
  <Characters>3319</Characters>
  <Application>Microsoft Office Word</Application>
  <DocSecurity>0</DocSecurity>
  <Lines>27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varvara liaskovska</dc:creator>
  <cp:keywords/>
  <dc:description/>
  <cp:lastModifiedBy>varvara liaskovska</cp:lastModifiedBy>
  <cp:revision>4</cp:revision>
  <dcterms:created xsi:type="dcterms:W3CDTF">2020-09-25T20:15:00Z</dcterms:created>
  <dcterms:modified xsi:type="dcterms:W3CDTF">2020-10-23T00:25:00Z</dcterms:modified>
</cp:coreProperties>
</file>